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河南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XX</w:t>
      </w:r>
      <w:r>
        <w:rPr>
          <w:rFonts w:hint="eastAsia" w:ascii="华文中宋" w:hAnsi="华文中宋" w:eastAsia="华文中宋"/>
          <w:sz w:val="44"/>
          <w:szCs w:val="44"/>
        </w:rPr>
        <w:t>律师事务所党支部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关于支部委员会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补选支部委员</w:t>
      </w:r>
      <w:r>
        <w:rPr>
          <w:rFonts w:hint="eastAsia" w:ascii="华文中宋" w:hAnsi="华文中宋" w:eastAsia="华文中宋"/>
          <w:sz w:val="44"/>
          <w:szCs w:val="44"/>
        </w:rPr>
        <w:t>的请示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中共郑州市律师行业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委员会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中共XX律师事务所支部委员会于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XXXX年X月X日正式设立，现有党员X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X名。支部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委员X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名，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是XXXX年X月X日选举产生的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。因什么原因，基于工作需要，按照党章和有关文件规定，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拟于XXXX年X月X旬召开支部党员大会，进行支部书记/委员补选，现将有关事项请示如下：</w:t>
      </w:r>
    </w:p>
    <w:p>
      <w:pPr>
        <w:spacing w:line="560" w:lineRule="exact"/>
        <w:ind w:left="0" w:leftChars="0" w:firstLine="640" w:firstLineChars="200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支部书记候选人XXX、副书记候选人XXX，支部委员候选人XXX、XXX、XXX。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以上选举均采用无记名投票方式。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特此请示。当否，请示复。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中共河南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律师事务所支部委员会</w:t>
      </w:r>
    </w:p>
    <w:p>
      <w:pPr>
        <w:spacing w:line="560" w:lineRule="exact"/>
        <w:ind w:right="640"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盖支部公章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4035"/>
    <w:rsid w:val="09CF458D"/>
    <w:rsid w:val="0ACA18FD"/>
    <w:rsid w:val="0D2169D8"/>
    <w:rsid w:val="15C80557"/>
    <w:rsid w:val="3434264B"/>
    <w:rsid w:val="35CD6A08"/>
    <w:rsid w:val="406C549D"/>
    <w:rsid w:val="407F5E65"/>
    <w:rsid w:val="4A955FF8"/>
    <w:rsid w:val="4B483784"/>
    <w:rsid w:val="4C2B2B3F"/>
    <w:rsid w:val="4E964FD6"/>
    <w:rsid w:val="59C3295E"/>
    <w:rsid w:val="62895AC2"/>
    <w:rsid w:val="68D41C5D"/>
    <w:rsid w:val="6F651A55"/>
    <w:rsid w:val="70F51BBA"/>
    <w:rsid w:val="724275F5"/>
    <w:rsid w:val="74E60CE7"/>
    <w:rsid w:val="767F3294"/>
    <w:rsid w:val="7C285F9F"/>
    <w:rsid w:val="7C7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张姣姣</cp:lastModifiedBy>
  <cp:lastPrinted>2021-02-03T05:05:00Z</cp:lastPrinted>
  <dcterms:modified xsi:type="dcterms:W3CDTF">2021-04-08T03:00:01Z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E41969DF67C04ECF8E056FC39335713F</vt:lpwstr>
  </property>
</Properties>
</file>